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9192C" w:rsidRP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№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Костина</w:t>
      </w:r>
    </w:p>
    <w:p w:rsidR="00B05EE3" w:rsidRPr="009646D3" w:rsidRDefault="00B05EE3" w:rsidP="00B05EE3">
      <w:pPr>
        <w:pStyle w:val="a3"/>
        <w:jc w:val="right"/>
        <w:rPr>
          <w:rFonts w:ascii="Times New Roman" w:hAnsi="Times New Roman"/>
        </w:rPr>
      </w:pPr>
      <w:r w:rsidRPr="009646D3">
        <w:rPr>
          <w:rFonts w:ascii="Times New Roman" w:hAnsi="Times New Roman"/>
        </w:rPr>
        <w:t xml:space="preserve">        от "_____"_____________20</w:t>
      </w:r>
      <w:r w:rsidR="00D64007">
        <w:rPr>
          <w:rFonts w:ascii="Times New Roman" w:hAnsi="Times New Roman"/>
        </w:rPr>
        <w:t>2</w:t>
      </w:r>
      <w:r w:rsidR="00482047">
        <w:rPr>
          <w:rFonts w:ascii="Times New Roman" w:hAnsi="Times New Roman"/>
        </w:rPr>
        <w:t>2</w:t>
      </w:r>
      <w:r w:rsidRPr="009646D3">
        <w:rPr>
          <w:rFonts w:ascii="Times New Roman" w:hAnsi="Times New Roman"/>
        </w:rPr>
        <w:t xml:space="preserve"> г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17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482047">
        <w:rPr>
          <w:rFonts w:ascii="Times New Roman" w:hAnsi="Times New Roman" w:cs="Times New Roman"/>
          <w:sz w:val="24"/>
          <w:szCs w:val="24"/>
        </w:rPr>
        <w:t xml:space="preserve"> №1</w:t>
      </w:r>
      <w:r w:rsidRPr="00C6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</w:t>
      </w:r>
      <w:r w:rsidR="00EF389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646D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482047">
        <w:rPr>
          <w:rFonts w:ascii="Times New Roman" w:hAnsi="Times New Roman" w:cs="Times New Roman"/>
          <w:sz w:val="24"/>
          <w:szCs w:val="24"/>
        </w:rPr>
        <w:t xml:space="preserve">№1 </w:t>
      </w:r>
      <w:r w:rsidRPr="009646D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 (далее –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89C">
        <w:rPr>
          <w:rFonts w:ascii="Times New Roman" w:hAnsi="Times New Roman" w:cs="Times New Roman"/>
          <w:sz w:val="24"/>
          <w:szCs w:val="24"/>
        </w:rPr>
        <w:t>госналогинспектор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3179C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9646D3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</w:t>
      </w:r>
      <w:r w:rsidR="00814952">
        <w:rPr>
          <w:rFonts w:ascii="Times New Roman" w:hAnsi="Times New Roman" w:cs="Times New Roman"/>
          <w:sz w:val="24"/>
          <w:szCs w:val="24"/>
        </w:rPr>
        <w:t>омер (код) должности - 11-3-</w:t>
      </w:r>
      <w:r w:rsidR="00482047">
        <w:rPr>
          <w:rFonts w:ascii="Times New Roman" w:hAnsi="Times New Roman" w:cs="Times New Roman"/>
          <w:sz w:val="24"/>
          <w:szCs w:val="24"/>
        </w:rPr>
        <w:t>3</w:t>
      </w:r>
      <w:r w:rsidR="00814952">
        <w:rPr>
          <w:rFonts w:ascii="Times New Roman" w:hAnsi="Times New Roman" w:cs="Times New Roman"/>
          <w:sz w:val="24"/>
          <w:szCs w:val="24"/>
        </w:rPr>
        <w:t>-094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646D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646D3">
        <w:rPr>
          <w:rFonts w:ascii="Times New Roman" w:hAnsi="Times New Roman" w:cs="Times New Roman"/>
          <w:sz w:val="24"/>
          <w:szCs w:val="24"/>
        </w:rPr>
        <w:t>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главного </w:t>
      </w:r>
      <w:r w:rsidR="005A11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A118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Главный </w:t>
      </w:r>
      <w:r w:rsidR="004E0FD9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4E0FD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4E0FD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E0FD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473CC5">
        <w:rPr>
          <w:rFonts w:ascii="Times New Roman" w:hAnsi="Times New Roman" w:cs="Times New Roman"/>
          <w:sz w:val="24"/>
          <w:szCs w:val="24"/>
        </w:rPr>
        <w:t>подчиняется начальнику отдела, заместителю начальника отдела.</w:t>
      </w:r>
      <w:bookmarkStart w:id="0" w:name="_GoBack"/>
      <w:bookmarkEnd w:id="0"/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главного </w:t>
      </w:r>
      <w:r w:rsidR="00A6692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692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D40772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>приказ Минфина России от 02.07.2019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r w:rsidRPr="00D4077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главного </w:t>
      </w:r>
      <w:r w:rsidR="00FF217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F217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</w:t>
      </w:r>
      <w:r w:rsidR="00B822CB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B822C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B822C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822CB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AB0588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AB058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AB058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B0588"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</w:t>
      </w:r>
      <w:r w:rsidR="0014252A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Главный </w:t>
      </w:r>
      <w:r w:rsidR="00AB0588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AB058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AB058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B0588"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</w:t>
      </w:r>
      <w:r w:rsidR="00926717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2671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2671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26717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</w:t>
      </w:r>
      <w:r w:rsidR="009A4229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A422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A422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A422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064DE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Главный </w:t>
      </w:r>
      <w:r w:rsidR="00510BC2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510BC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510BC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0BC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064DE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>- подготовки решений (постановлений) инспекции.</w:t>
      </w:r>
    </w:p>
    <w:p w:rsidR="00B05EE3" w:rsidRPr="009646D3" w:rsidRDefault="00B05EE3" w:rsidP="00064DE4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Главный </w:t>
      </w:r>
      <w:r w:rsidR="004B7F1A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4B7F1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4B7F1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B7F1A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064D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064DE4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064DE4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064D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064D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главный </w:t>
      </w:r>
      <w:r w:rsidR="009B2B2F">
        <w:rPr>
          <w:rFonts w:ascii="Times New Roman" w:hAnsi="Times New Roman" w:cs="Times New Roman"/>
          <w:sz w:val="24"/>
          <w:szCs w:val="24"/>
        </w:rPr>
        <w:t>государственн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B2B2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64DE4">
        <w:rPr>
          <w:rFonts w:ascii="Times New Roman" w:hAnsi="Times New Roman" w:cs="Times New Roman"/>
          <w:sz w:val="24"/>
          <w:szCs w:val="24"/>
        </w:rPr>
        <w:t>ый</w:t>
      </w:r>
      <w:r w:rsidR="009B2B2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B2B2F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главного </w:t>
      </w:r>
      <w:r w:rsidR="00C57E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57ED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33, ст.3196;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главн</w:t>
      </w:r>
      <w:r w:rsidR="00064DE4">
        <w:rPr>
          <w:rFonts w:ascii="Times New Roman" w:hAnsi="Times New Roman" w:cs="Times New Roman"/>
          <w:sz w:val="24"/>
          <w:szCs w:val="24"/>
        </w:rPr>
        <w:t>ого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="00CE78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E7852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B05EE3" w:rsidRDefault="00482047" w:rsidP="00B05EE3">
      <w:pPr>
        <w:pStyle w:val="a5"/>
        <w:rPr>
          <w:rFonts w:ascii="Times New Roman" w:hAnsi="Times New Roman" w:cs="Times New Roman"/>
        </w:rPr>
      </w:pPr>
      <w:r w:rsidRPr="00482047">
        <w:rPr>
          <w:rFonts w:ascii="Times New Roman" w:hAnsi="Times New Roman" w:cs="Times New Roman"/>
        </w:rPr>
        <w:t>На</w:t>
      </w:r>
      <w:r w:rsidR="00B05EE3" w:rsidRPr="00482047">
        <w:rPr>
          <w:rFonts w:ascii="Times New Roman" w:hAnsi="Times New Roman" w:cs="Times New Roman"/>
        </w:rPr>
        <w:t>чал</w:t>
      </w:r>
      <w:r w:rsidR="00B05EE3" w:rsidRPr="00B05EE3">
        <w:rPr>
          <w:rFonts w:ascii="Times New Roman" w:hAnsi="Times New Roman" w:cs="Times New Roman"/>
        </w:rPr>
        <w:t xml:space="preserve">ьник правового отдела </w:t>
      </w:r>
      <w:r>
        <w:rPr>
          <w:rFonts w:ascii="Times New Roman" w:hAnsi="Times New Roman" w:cs="Times New Roman"/>
        </w:rPr>
        <w:t>№ 1</w:t>
      </w:r>
      <w:r w:rsidR="00B05EE3" w:rsidRPr="00B05EE3">
        <w:rPr>
          <w:rFonts w:ascii="Times New Roman" w:hAnsi="Times New Roman" w:cs="Times New Roman"/>
        </w:rPr>
        <w:t xml:space="preserve">                  </w:t>
      </w:r>
      <w:r w:rsidR="00B05EE3">
        <w:rPr>
          <w:rFonts w:ascii="Times New Roman" w:hAnsi="Times New Roman" w:cs="Times New Roman"/>
        </w:rPr>
        <w:t>________________</w:t>
      </w:r>
      <w:r w:rsidR="00B05EE3" w:rsidRPr="00B05EE3">
        <w:rPr>
          <w:rFonts w:ascii="Times New Roman" w:hAnsi="Times New Roman" w:cs="Times New Roman"/>
        </w:rPr>
        <w:t xml:space="preserve">            </w:t>
      </w:r>
    </w:p>
    <w:p w:rsidR="00482047" w:rsidRPr="00482047" w:rsidRDefault="00482047" w:rsidP="00482047">
      <w:pPr>
        <w:rPr>
          <w:lang w:eastAsia="ru-RU"/>
        </w:rPr>
      </w:pPr>
    </w:p>
    <w:p w:rsidR="00B73660" w:rsidRDefault="00B05EE3" w:rsidP="00B05E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должностным регламентом  </w:t>
      </w:r>
      <w:proofErr w:type="gramStart"/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B36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82047" w:rsidRDefault="00482047" w:rsidP="00B05EE3"/>
    <w:sectPr w:rsidR="0048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64DE4"/>
    <w:rsid w:val="0013179C"/>
    <w:rsid w:val="0014252A"/>
    <w:rsid w:val="002E4C29"/>
    <w:rsid w:val="00473CC5"/>
    <w:rsid w:val="00482047"/>
    <w:rsid w:val="004B7F1A"/>
    <w:rsid w:val="004E0FD9"/>
    <w:rsid w:val="004E687B"/>
    <w:rsid w:val="00510BC2"/>
    <w:rsid w:val="005A1184"/>
    <w:rsid w:val="00814952"/>
    <w:rsid w:val="0089192C"/>
    <w:rsid w:val="00926717"/>
    <w:rsid w:val="00931782"/>
    <w:rsid w:val="009A4229"/>
    <w:rsid w:val="009B2B2F"/>
    <w:rsid w:val="00A66922"/>
    <w:rsid w:val="00AB0588"/>
    <w:rsid w:val="00B05EE3"/>
    <w:rsid w:val="00B822CB"/>
    <w:rsid w:val="00C57ED4"/>
    <w:rsid w:val="00C632A3"/>
    <w:rsid w:val="00C76816"/>
    <w:rsid w:val="00CA0543"/>
    <w:rsid w:val="00CE7852"/>
    <w:rsid w:val="00D40772"/>
    <w:rsid w:val="00D64007"/>
    <w:rsid w:val="00DA4669"/>
    <w:rsid w:val="00EB146E"/>
    <w:rsid w:val="00EF389C"/>
    <w:rsid w:val="00F679D7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3077</Words>
  <Characters>17544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Тян Наталья Иосифовна</cp:lastModifiedBy>
  <cp:revision>7</cp:revision>
  <dcterms:created xsi:type="dcterms:W3CDTF">2022-08-23T15:12:00Z</dcterms:created>
  <dcterms:modified xsi:type="dcterms:W3CDTF">2022-08-23T16:00:00Z</dcterms:modified>
</cp:coreProperties>
</file>